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743" w:type="dxa"/>
        <w:tblLook w:val="04A0" w:firstRow="1" w:lastRow="0" w:firstColumn="1" w:lastColumn="0" w:noHBand="0" w:noVBand="1"/>
      </w:tblPr>
      <w:tblGrid>
        <w:gridCol w:w="1295"/>
        <w:gridCol w:w="1296"/>
        <w:gridCol w:w="1804"/>
        <w:gridCol w:w="2835"/>
        <w:gridCol w:w="2836"/>
        <w:gridCol w:w="2839"/>
        <w:gridCol w:w="2830"/>
      </w:tblGrid>
      <w:tr w:rsidR="0074582C" w:rsidRPr="00C8275C" w:rsidTr="00A42D54">
        <w:trPr>
          <w:trHeight w:val="600"/>
        </w:trPr>
        <w:tc>
          <w:tcPr>
            <w:tcW w:w="1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1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8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8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74582C" w:rsidRPr="00C8275C" w:rsidTr="00A42D54">
        <w:trPr>
          <w:trHeight w:val="600"/>
        </w:trPr>
        <w:tc>
          <w:tcPr>
            <w:tcW w:w="1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5930E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Cell Biology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5930E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BCe1</w:t>
            </w:r>
          </w:p>
        </w:tc>
        <w:tc>
          <w:tcPr>
            <w:tcW w:w="1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5930E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Cell structure</w:t>
            </w: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5930E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type of cell are animal and plant cells?</w:t>
            </w:r>
          </w:p>
          <w:p w:rsidR="005930EF" w:rsidRDefault="005930EF" w:rsidP="005930E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Bacterial</w:t>
            </w:r>
          </w:p>
          <w:p w:rsidR="005930EF" w:rsidRDefault="005930EF" w:rsidP="005930E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Eukaryotic</w:t>
            </w:r>
          </w:p>
          <w:p w:rsidR="005930EF" w:rsidRDefault="005930EF" w:rsidP="005930E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Prokaryotic</w:t>
            </w:r>
          </w:p>
          <w:p w:rsidR="005930EF" w:rsidRPr="005930EF" w:rsidRDefault="005930EF" w:rsidP="005930E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Yeast</w:t>
            </w:r>
          </w:p>
        </w:tc>
        <w:tc>
          <w:tcPr>
            <w:tcW w:w="2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5930E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type of cell is smaller and contains plasmids</w:t>
            </w:r>
            <w:r w:rsidR="00122F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and a single DNA loop not enclosed in a nucleus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:rsidR="00122F8D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Eukaryotic</w:t>
            </w:r>
          </w:p>
          <w:p w:rsidR="00122F8D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Animal</w:t>
            </w:r>
          </w:p>
          <w:p w:rsidR="00122F8D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Plant</w:t>
            </w:r>
          </w:p>
          <w:p w:rsidR="00122F8D" w:rsidRPr="00C8275C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Prokaryotic</w:t>
            </w:r>
          </w:p>
        </w:tc>
        <w:tc>
          <w:tcPr>
            <w:tcW w:w="28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organelle is found in a plant cell and not an animal cell?</w:t>
            </w:r>
          </w:p>
          <w:p w:rsidR="00122F8D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permanent vacuole</w:t>
            </w:r>
          </w:p>
          <w:p w:rsidR="00122F8D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cell membrane</w:t>
            </w:r>
          </w:p>
          <w:p w:rsidR="00122F8D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nucleus</w:t>
            </w:r>
          </w:p>
          <w:p w:rsidR="00122F8D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cyotplasm</w:t>
            </w:r>
            <w:proofErr w:type="spellEnd"/>
          </w:p>
          <w:p w:rsidR="00122F8D" w:rsidRPr="00C8275C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cell organelle is responsible for respiration?</w:t>
            </w:r>
          </w:p>
          <w:p w:rsidR="00122F8D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Ribosome</w:t>
            </w:r>
          </w:p>
          <w:p w:rsidR="00122F8D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Mitochondria</w:t>
            </w:r>
          </w:p>
          <w:p w:rsidR="00122F8D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Nucleus</w:t>
            </w:r>
          </w:p>
          <w:p w:rsidR="00122F8D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Cytoplasm</w:t>
            </w:r>
          </w:p>
          <w:p w:rsidR="00122F8D" w:rsidRPr="00C8275C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96AC6" w:rsidRPr="00C8275C" w:rsidTr="00A42D54">
        <w:trPr>
          <w:trHeight w:val="600"/>
        </w:trPr>
        <w:tc>
          <w:tcPr>
            <w:tcW w:w="1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Answers</w:t>
            </w: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74582C" w:rsidRPr="00C8275C" w:rsidTr="00A42D54">
        <w:trPr>
          <w:trHeight w:val="600"/>
        </w:trPr>
        <w:tc>
          <w:tcPr>
            <w:tcW w:w="1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Cell Biology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BCe2</w:t>
            </w:r>
          </w:p>
        </w:tc>
        <w:tc>
          <w:tcPr>
            <w:tcW w:w="1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Cell specialisation</w:t>
            </w: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specialised animal cell has the function of fertilising an egg cell?</w:t>
            </w:r>
          </w:p>
          <w:p w:rsidR="00122F8D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Nerve cell</w:t>
            </w:r>
          </w:p>
          <w:p w:rsidR="00122F8D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Muscle cell</w:t>
            </w:r>
          </w:p>
          <w:p w:rsidR="00122F8D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P</w:t>
            </w:r>
            <w:r w:rsidR="00A7441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loem cell</w:t>
            </w:r>
          </w:p>
          <w:p w:rsidR="00122F8D" w:rsidRPr="00C8275C" w:rsidRDefault="00122F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Sperm cell</w:t>
            </w:r>
          </w:p>
        </w:tc>
        <w:tc>
          <w:tcPr>
            <w:tcW w:w="2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2F8D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specialised animal cell has the function of carrying electrical impulses?</w:t>
            </w:r>
          </w:p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Sperm cell</w:t>
            </w:r>
          </w:p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Muscle cell</w:t>
            </w:r>
          </w:p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Nerve cell</w:t>
            </w:r>
          </w:p>
          <w:p w:rsidR="00A74410" w:rsidRPr="00C8275C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Xylem cell</w:t>
            </w:r>
          </w:p>
        </w:tc>
        <w:tc>
          <w:tcPr>
            <w:tcW w:w="28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Default="00A74410" w:rsidP="00A7441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specialised plant cell has the function of transporting water around a plant?</w:t>
            </w:r>
          </w:p>
          <w:p w:rsidR="00A74410" w:rsidRDefault="00A74410" w:rsidP="00A7441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Xylem</w:t>
            </w:r>
          </w:p>
          <w:p w:rsidR="00A74410" w:rsidRDefault="00A74410" w:rsidP="00A7441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Muscle cell</w:t>
            </w:r>
          </w:p>
          <w:p w:rsidR="00A74410" w:rsidRDefault="00A74410" w:rsidP="00A7441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Root hair cell</w:t>
            </w:r>
          </w:p>
          <w:p w:rsidR="00C8275C" w:rsidRPr="00C8275C" w:rsidRDefault="00A74410" w:rsidP="00A7441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Phloem</w:t>
            </w:r>
          </w:p>
        </w:tc>
        <w:tc>
          <w:tcPr>
            <w:tcW w:w="28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type of cell differentiate at an early stage of development to become specialised?</w:t>
            </w:r>
          </w:p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Plant cells</w:t>
            </w:r>
          </w:p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Animal cells</w:t>
            </w:r>
          </w:p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Algal cells</w:t>
            </w:r>
          </w:p>
          <w:p w:rsidR="00A74410" w:rsidRPr="00C8275C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Prokaryotic</w:t>
            </w:r>
          </w:p>
        </w:tc>
      </w:tr>
      <w:tr w:rsidR="00996AC6" w:rsidRPr="00C8275C" w:rsidTr="00A42D54">
        <w:trPr>
          <w:trHeight w:val="600"/>
        </w:trPr>
        <w:tc>
          <w:tcPr>
            <w:tcW w:w="1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Pr="00C8275C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Answers</w:t>
            </w: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Default="00A74410" w:rsidP="00A7441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74410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74582C" w:rsidRPr="00C8275C" w:rsidTr="00A42D54">
        <w:trPr>
          <w:trHeight w:val="600"/>
        </w:trPr>
        <w:tc>
          <w:tcPr>
            <w:tcW w:w="1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Cell Biology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BCe3</w:t>
            </w:r>
          </w:p>
        </w:tc>
        <w:tc>
          <w:tcPr>
            <w:tcW w:w="1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744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Microscopy</w:t>
            </w: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type of microscope allows you to see sub-cellular structures?</w:t>
            </w:r>
          </w:p>
          <w:p w:rsidR="00FD54F7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Telescope</w:t>
            </w:r>
          </w:p>
          <w:p w:rsidR="00FD54F7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Light microscope</w:t>
            </w:r>
          </w:p>
          <w:p w:rsidR="00FD54F7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C Electron microscope</w:t>
            </w:r>
          </w:p>
          <w:p w:rsidR="00FD54F7" w:rsidRPr="00C8275C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Fluorescence microscope</w:t>
            </w:r>
          </w:p>
        </w:tc>
        <w:tc>
          <w:tcPr>
            <w:tcW w:w="2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What does resolution mean?</w:t>
            </w:r>
          </w:p>
          <w:p w:rsidR="00FD54F7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The ability to tell two objects apart</w:t>
            </w:r>
          </w:p>
          <w:p w:rsidR="00FD54F7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B How much bigger it makes the object your looking at</w:t>
            </w:r>
          </w:p>
          <w:p w:rsidR="00FD54F7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How easy it is to focus the image</w:t>
            </w:r>
          </w:p>
          <w:p w:rsidR="00FD54F7" w:rsidRPr="00C8275C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</w:t>
            </w:r>
          </w:p>
        </w:tc>
        <w:tc>
          <w:tcPr>
            <w:tcW w:w="28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Which is the correct formula for calculating magnification?</w:t>
            </w:r>
          </w:p>
          <w:p w:rsidR="00FD54F7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size of image x size of real object</w:t>
            </w:r>
          </w:p>
          <w:p w:rsidR="00FD54F7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B size of real object x size of image</w:t>
            </w:r>
          </w:p>
          <w:p w:rsidR="00FD54F7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CSize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of real object / size of image</w:t>
            </w:r>
          </w:p>
          <w:p w:rsidR="00FD54F7" w:rsidRPr="00C8275C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size of image / size of real object</w:t>
            </w:r>
          </w:p>
        </w:tc>
        <w:tc>
          <w:tcPr>
            <w:tcW w:w="28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A student used a light microscope with a magnification of 400x. The image size was 3mm. What is the actual size of object?</w:t>
            </w:r>
          </w:p>
          <w:p w:rsidR="002F624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A 0.0075 µm</w:t>
            </w:r>
          </w:p>
          <w:p w:rsidR="002F624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7.5 µm</w:t>
            </w:r>
          </w:p>
          <w:p w:rsidR="002F624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0.075 mm</w:t>
            </w:r>
          </w:p>
          <w:p w:rsidR="002F624C" w:rsidRPr="00C8275C" w:rsidRDefault="002F624C" w:rsidP="002F624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0.75 mm</w:t>
            </w:r>
          </w:p>
        </w:tc>
      </w:tr>
      <w:tr w:rsidR="0074582C" w:rsidRPr="00C8275C" w:rsidTr="00A42D54">
        <w:trPr>
          <w:trHeight w:val="600"/>
        </w:trPr>
        <w:tc>
          <w:tcPr>
            <w:tcW w:w="1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Answers</w:t>
            </w: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D54F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74582C" w:rsidRPr="00C8275C" w:rsidTr="00A42D54">
        <w:trPr>
          <w:trHeight w:val="600"/>
        </w:trPr>
        <w:tc>
          <w:tcPr>
            <w:tcW w:w="1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Cell Biology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BCe4</w:t>
            </w:r>
          </w:p>
        </w:tc>
        <w:tc>
          <w:tcPr>
            <w:tcW w:w="1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Cell division</w:t>
            </w: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 which cell organelle are chromosomes found?</w:t>
            </w:r>
          </w:p>
          <w:p w:rsidR="002F624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Nucleus</w:t>
            </w:r>
          </w:p>
          <w:p w:rsidR="002F624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Cytoplasm</w:t>
            </w:r>
          </w:p>
          <w:p w:rsidR="002F624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Ribosome</w:t>
            </w:r>
          </w:p>
          <w:p w:rsidR="002F624C" w:rsidRPr="00C8275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Mitochondria</w:t>
            </w:r>
          </w:p>
        </w:tc>
        <w:tc>
          <w:tcPr>
            <w:tcW w:w="2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What is the correct </w:t>
            </w:r>
            <w:r w:rsidR="0070019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order of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stages for mitosis?</w:t>
            </w:r>
          </w:p>
          <w:p w:rsidR="002F624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70019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Cell organelles duplicate – cell grows – genetic material separates – genetic material copies – cell separates into two daughter cells.</w:t>
            </w:r>
          </w:p>
          <w:p w:rsidR="002F624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70019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genetic material copies – genetic material separates – cell organelles duplicate – cell grows – cell separates into two daughter cells.</w:t>
            </w:r>
          </w:p>
          <w:p w:rsidR="002F624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70019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cell growth – cell organelles duplicate – genetic material copies – genetic material separates – </w:t>
            </w:r>
            <w:r w:rsidR="0070019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cell separates into two daughter cells </w:t>
            </w:r>
          </w:p>
          <w:p w:rsidR="002F624C" w:rsidRPr="00C8275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70019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Genetic material copies – genetic material separates – cell grows – cell organelles duplicate – cell separates in two new daughter cells.</w:t>
            </w:r>
          </w:p>
        </w:tc>
        <w:tc>
          <w:tcPr>
            <w:tcW w:w="28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092B6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What is a stem cell?</w:t>
            </w:r>
          </w:p>
          <w:p w:rsidR="00092B65" w:rsidRDefault="00092B6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An undifferentiated cell found in the stem of a plant</w:t>
            </w:r>
          </w:p>
          <w:p w:rsidR="00092B65" w:rsidRDefault="00092B6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A specialised cell found in the stem of a plant</w:t>
            </w:r>
          </w:p>
          <w:p w:rsidR="00092B65" w:rsidRDefault="00092B6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A specialised cell</w:t>
            </w:r>
          </w:p>
          <w:p w:rsidR="00092B65" w:rsidRPr="00C8275C" w:rsidRDefault="00092B6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An undifferentiated cell</w:t>
            </w:r>
          </w:p>
        </w:tc>
        <w:tc>
          <w:tcPr>
            <w:tcW w:w="28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246D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a</w:t>
            </w:r>
            <w:r w:rsidR="0070019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dis</w:t>
            </w:r>
            <w:r w:rsidR="0070019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advantage of therapeutic cloning?</w:t>
            </w:r>
          </w:p>
          <w:p w:rsidR="0070019A" w:rsidRDefault="0070019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246D6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Rejection is unlikely</w:t>
            </w:r>
          </w:p>
          <w:p w:rsidR="0070019A" w:rsidRDefault="0070019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</w:t>
            </w:r>
            <w:r w:rsidR="00246D6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Transfer of viral infection</w:t>
            </w:r>
          </w:p>
          <w:p w:rsidR="0070019A" w:rsidRDefault="0070019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246D6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Embryo produced has the same genes as the patient</w:t>
            </w:r>
          </w:p>
          <w:p w:rsidR="0070019A" w:rsidRPr="00C8275C" w:rsidRDefault="0070019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246D6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Fewer ethical and religious objections.</w:t>
            </w:r>
          </w:p>
        </w:tc>
      </w:tr>
      <w:tr w:rsidR="0074582C" w:rsidRPr="00C8275C" w:rsidTr="00A42D54">
        <w:trPr>
          <w:trHeight w:val="600"/>
        </w:trPr>
        <w:tc>
          <w:tcPr>
            <w:tcW w:w="1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Answers</w:t>
            </w: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F624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70019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092B6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46D6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74582C" w:rsidRPr="00C8275C" w:rsidTr="00A42D54">
        <w:trPr>
          <w:trHeight w:val="600"/>
        </w:trPr>
        <w:tc>
          <w:tcPr>
            <w:tcW w:w="1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092B6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Cell Biology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092B6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BCe5</w:t>
            </w:r>
          </w:p>
        </w:tc>
        <w:tc>
          <w:tcPr>
            <w:tcW w:w="1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092B6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Transport in Cells</w:t>
            </w: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74582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factors affect diffusion?</w:t>
            </w:r>
          </w:p>
          <w:p w:rsidR="00406B9D" w:rsidRDefault="00406B9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temperature and surface area of membrane</w:t>
            </w:r>
          </w:p>
          <w:p w:rsidR="00406B9D" w:rsidRDefault="00406B9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surface area of membrane and difference in concentrations</w:t>
            </w:r>
          </w:p>
          <w:p w:rsidR="00406B9D" w:rsidRDefault="00406B9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difference in concentrations</w:t>
            </w:r>
          </w:p>
          <w:p w:rsidR="0074582C" w:rsidRPr="00C8275C" w:rsidRDefault="0074582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surface area of the membrane, temperature, difference in concentrations</w:t>
            </w:r>
          </w:p>
        </w:tc>
        <w:tc>
          <w:tcPr>
            <w:tcW w:w="2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996AC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 an experiment, potato chips were placed in different concentrations of salt solution. What does it mean when the mass of the chip did not change?</w:t>
            </w:r>
          </w:p>
          <w:p w:rsidR="00996AC6" w:rsidRDefault="00996AC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The water concentration inside the cell was greater than the </w:t>
            </w:r>
            <w:r w:rsidR="0074582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water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concentration outside the cell</w:t>
            </w:r>
          </w:p>
          <w:p w:rsidR="00996AC6" w:rsidRDefault="00996AC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The </w:t>
            </w:r>
            <w:r w:rsidR="0074582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water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concentration inside the cell was the same as the </w:t>
            </w:r>
            <w:r w:rsidR="0074582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water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concentration on the outside of the cell.</w:t>
            </w:r>
          </w:p>
          <w:p w:rsidR="00996AC6" w:rsidRDefault="00996AC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C</w:t>
            </w:r>
            <w:r w:rsidR="0074582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water concentration inside the cell was less than the water concentration on the outside of the cell.</w:t>
            </w:r>
          </w:p>
          <w:p w:rsidR="00996AC6" w:rsidRPr="00C8275C" w:rsidRDefault="00996AC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74582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solute concentration was greater on the outside of the cell than the solute concentration outside the cell.</w:t>
            </w:r>
          </w:p>
        </w:tc>
        <w:tc>
          <w:tcPr>
            <w:tcW w:w="28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996AC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How is active transport different form diffusion and osmosis?</w:t>
            </w:r>
          </w:p>
          <w:p w:rsidR="00996AC6" w:rsidRDefault="00996AC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Moves particles from an area of high concentration to low concentration.</w:t>
            </w:r>
          </w:p>
          <w:p w:rsidR="00996AC6" w:rsidRDefault="00996AC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Only occurs in animals</w:t>
            </w:r>
          </w:p>
          <w:p w:rsidR="00996AC6" w:rsidRDefault="00996AC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Only occurs in plants</w:t>
            </w:r>
          </w:p>
          <w:p w:rsidR="00996AC6" w:rsidRPr="00C8275C" w:rsidRDefault="00996AC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Requires energy</w:t>
            </w:r>
          </w:p>
        </w:tc>
        <w:tc>
          <w:tcPr>
            <w:tcW w:w="28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96AC6" w:rsidRDefault="00996AC6" w:rsidP="00996AC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Mineral ions are present in the soil and are needed by plants for healthy growth. How do they get into the roots?</w:t>
            </w:r>
          </w:p>
          <w:p w:rsidR="00996AC6" w:rsidRDefault="00996AC6" w:rsidP="00996AC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Active transport</w:t>
            </w:r>
          </w:p>
          <w:p w:rsidR="00996AC6" w:rsidRDefault="00996AC6" w:rsidP="00996AC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Diffusion</w:t>
            </w:r>
          </w:p>
          <w:p w:rsidR="00996AC6" w:rsidRDefault="00996AC6" w:rsidP="00996AC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Passive diffusion</w:t>
            </w:r>
          </w:p>
          <w:p w:rsidR="00C8275C" w:rsidRPr="00C8275C" w:rsidRDefault="00996AC6" w:rsidP="00996AC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Osmosis</w:t>
            </w:r>
          </w:p>
        </w:tc>
      </w:tr>
      <w:tr w:rsidR="0074582C" w:rsidRPr="00C8275C" w:rsidTr="00A42D54">
        <w:trPr>
          <w:trHeight w:val="600"/>
        </w:trPr>
        <w:tc>
          <w:tcPr>
            <w:tcW w:w="1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092B6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Answers</w:t>
            </w: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74582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996AC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996AC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96AC6" w:rsidRPr="00C8275C" w:rsidRDefault="00996AC6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</w:tr>
    </w:tbl>
    <w:p w:rsidR="00DB773C" w:rsidRDefault="00DB773C">
      <w:bookmarkStart w:id="0" w:name="_GoBack"/>
      <w:bookmarkEnd w:id="0"/>
    </w:p>
    <w:sectPr w:rsidR="00DB773C" w:rsidSect="00C827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20" w:h="11900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56" w:rsidRDefault="00133856" w:rsidP="008C3AD4">
      <w:r>
        <w:separator/>
      </w:r>
    </w:p>
  </w:endnote>
  <w:endnote w:type="continuationSeparator" w:id="0">
    <w:p w:rsidR="00133856" w:rsidRDefault="00133856" w:rsidP="008C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7E" w:rsidRDefault="00865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7E" w:rsidRDefault="00865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7E" w:rsidRDefault="00865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56" w:rsidRDefault="00133856" w:rsidP="008C3AD4">
      <w:r>
        <w:separator/>
      </w:r>
    </w:p>
  </w:footnote>
  <w:footnote w:type="continuationSeparator" w:id="0">
    <w:p w:rsidR="00133856" w:rsidRDefault="00133856" w:rsidP="008C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7E" w:rsidRDefault="00865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AD4" w:rsidRDefault="008C3AD4">
    <w:pPr>
      <w:pStyle w:val="Header"/>
    </w:pPr>
    <w:r>
      <w:t>KS4 Biology</w:t>
    </w:r>
    <w:r w:rsidR="0086597E">
      <w:t xml:space="preserve"> Cell Biology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7E" w:rsidRDefault="00865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B5E13"/>
    <w:multiLevelType w:val="hybridMultilevel"/>
    <w:tmpl w:val="73D66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C"/>
    <w:rsid w:val="00092B65"/>
    <w:rsid w:val="00122F8D"/>
    <w:rsid w:val="00133856"/>
    <w:rsid w:val="00246D63"/>
    <w:rsid w:val="00250C2B"/>
    <w:rsid w:val="002F624C"/>
    <w:rsid w:val="00406B9D"/>
    <w:rsid w:val="005930EF"/>
    <w:rsid w:val="005B52E1"/>
    <w:rsid w:val="0070019A"/>
    <w:rsid w:val="0074582C"/>
    <w:rsid w:val="0086597E"/>
    <w:rsid w:val="008C3AD4"/>
    <w:rsid w:val="00996AC6"/>
    <w:rsid w:val="00A42D54"/>
    <w:rsid w:val="00A74410"/>
    <w:rsid w:val="00C8275C"/>
    <w:rsid w:val="00DB773C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AA87C26-1AEA-4403-9E52-C9E6AE5F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0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A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AD4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3A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D4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Aplin</dc:creator>
  <cp:keywords/>
  <dc:description/>
  <cp:lastModifiedBy>Tania Harding</cp:lastModifiedBy>
  <cp:revision>2</cp:revision>
  <dcterms:created xsi:type="dcterms:W3CDTF">2017-02-27T21:09:00Z</dcterms:created>
  <dcterms:modified xsi:type="dcterms:W3CDTF">2017-02-27T21:09:00Z</dcterms:modified>
</cp:coreProperties>
</file>